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1BC" w:rsidRDefault="008851BC">
      <w:r>
        <w:t>Link para baixar arquivo</w:t>
      </w:r>
    </w:p>
    <w:p w:rsidR="008851BC" w:rsidRDefault="008851BC"/>
    <w:p w:rsidR="00243FE3" w:rsidRDefault="008851BC">
      <w:r w:rsidRPr="008851BC">
        <w:t>http://download.betha.com.br/termodeuso.jsp?rdn=060918134542&amp;s=33&amp;v=2.0.25&amp;t=1</w:t>
      </w:r>
    </w:p>
    <w:sectPr w:rsidR="00243FE3" w:rsidSect="00243F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08"/>
  <w:hyphenationZone w:val="425"/>
  <w:characterSpacingControl w:val="doNotCompress"/>
  <w:compat/>
  <w:rsids>
    <w:rsidRoot w:val="008851BC"/>
    <w:rsid w:val="00136D68"/>
    <w:rsid w:val="00243FE3"/>
    <w:rsid w:val="00885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FE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89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Dione</dc:creator>
  <cp:lastModifiedBy>Dione</cp:lastModifiedBy>
  <cp:revision>1</cp:revision>
  <dcterms:created xsi:type="dcterms:W3CDTF">2018-09-06T16:45:00Z</dcterms:created>
  <dcterms:modified xsi:type="dcterms:W3CDTF">2018-09-06T16:46:00Z</dcterms:modified>
</cp:coreProperties>
</file>